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nocount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on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declare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@version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10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@version</w:t>
      </w:r>
      <w:proofErr w:type="gram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=left(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SERVERPROPERTY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'productversion'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)),</w:t>
      </w:r>
      <w:r w:rsidRPr="000E55E0">
        <w:rPr>
          <w:rFonts w:ascii="Consolas" w:hAnsi="Consolas" w:cs="Consolas"/>
          <w:sz w:val="19"/>
          <w:szCs w:val="19"/>
          <w:lang w:val="en-US"/>
        </w:rPr>
        <w:t>1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declare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@SPID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bigint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1000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CREATE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Status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200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BlkBy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DBName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bigINT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bigINT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LastBatch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2000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200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SPID2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@version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&gt;=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9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or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@version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sz w:val="19"/>
          <w:szCs w:val="19"/>
          <w:lang w:val="en-US"/>
        </w:rPr>
        <w:t>1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begin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alter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add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requestid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CREATE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sysname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200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bigINT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bigINT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text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buffer2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text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*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*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INSERT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</w:t>
      </w:r>
      <w:proofErr w:type="gram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EXEC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0000"/>
          <w:sz w:val="19"/>
          <w:szCs w:val="19"/>
          <w:lang w:val="en-US"/>
        </w:rPr>
        <w:t>sp_who2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'active'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WAITFOR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DELAY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'00:00:10'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insert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exec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0000"/>
          <w:sz w:val="19"/>
          <w:szCs w:val="19"/>
          <w:lang w:val="en-US"/>
        </w:rPr>
        <w:t>sp_who2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'active'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update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inner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join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on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and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&lt;&gt;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''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insert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>select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group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by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insert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group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by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CREATE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</w:t>
      </w:r>
      <w:proofErr w:type="spellStart"/>
      <w:proofErr w:type="gram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Inputbuffer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EventType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30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00"/>
          <w:sz w:val="19"/>
          <w:szCs w:val="19"/>
          <w:lang w:val="en-US"/>
        </w:rPr>
        <w:t>Parameters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NULL,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EventInfo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>4000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NULL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declare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cursor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local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fast_forward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read_only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for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select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distinct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proofErr w:type="gram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proofErr w:type="spellEnd"/>
      <w:proofErr w:type="gramEnd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00"/>
          <w:sz w:val="19"/>
          <w:szCs w:val="19"/>
          <w:lang w:val="en-US"/>
        </w:rPr>
        <w:t xml:space="preserve">--where </w:t>
      </w:r>
      <w:proofErr w:type="spellStart"/>
      <w:r w:rsidRPr="000E55E0">
        <w:rPr>
          <w:rFonts w:ascii="Consolas" w:hAnsi="Consolas" w:cs="Consolas"/>
          <w:color w:val="008000"/>
          <w:sz w:val="19"/>
          <w:szCs w:val="19"/>
          <w:lang w:val="en-US"/>
        </w:rPr>
        <w:t>spid</w:t>
      </w:r>
      <w:proofErr w:type="spellEnd"/>
      <w:r w:rsidRPr="000E55E0">
        <w:rPr>
          <w:rFonts w:ascii="Consolas" w:hAnsi="Consolas" w:cs="Consolas"/>
          <w:color w:val="008000"/>
          <w:sz w:val="19"/>
          <w:szCs w:val="19"/>
          <w:lang w:val="en-US"/>
        </w:rPr>
        <w:t>&gt;50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open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fetch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next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@SPID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while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@@</w:t>
      </w:r>
      <w:proofErr w:type="spellStart"/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fetch_status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sz w:val="19"/>
          <w:szCs w:val="19"/>
          <w:lang w:val="en-US"/>
        </w:rPr>
        <w:t>0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begin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'DBCC INPUTBUFFER('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+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25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+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') with 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no_infomsgs</w:t>
      </w:r>
      <w:proofErr w:type="spell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insert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Inputbuffer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exec</w:t>
      </w:r>
      <w:proofErr w:type="gramEnd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update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[buffer]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text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n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EventInfo</w:t>
      </w:r>
      <w:proofErr w:type="spellEnd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Inputbuffer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n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where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[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proofErr w:type="spellEnd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]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truncate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inputbuffer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fetch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next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into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@SPID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close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deallocate</w:t>
      </w:r>
      <w:proofErr w:type="spellEnd"/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xcn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drop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Inputbuffer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@version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&gt;=</w:t>
      </w:r>
      <w:r w:rsidRPr="000E55E0">
        <w:rPr>
          <w:rFonts w:ascii="Consolas" w:hAnsi="Consolas" w:cs="Consolas"/>
          <w:sz w:val="19"/>
          <w:szCs w:val="19"/>
          <w:lang w:val="en-US"/>
        </w:rPr>
        <w:t>9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begin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00"/>
          <w:sz w:val="19"/>
          <w:szCs w:val="19"/>
          <w:lang w:val="en-US"/>
        </w:rPr>
        <w:t>--workaround to make code not fail on sql2000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declare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@sql2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nvarchar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1000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set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@sql2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N'update</w:t>
      </w:r>
      <w:proofErr w:type="spell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 who4agg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set</w:t>
      </w:r>
      <w:proofErr w:type="gram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 who4agg.buffer2=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dest.text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from  #</w:t>
      </w:r>
      <w:proofErr w:type="gram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sp_who4_agg who4agg inner join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spellStart"/>
      <w:proofErr w:type="gram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sys.dm_exec_requests</w:t>
      </w:r>
      <w:proofErr w:type="spellEnd"/>
      <w:proofErr w:type="gram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 as der on who4agg.spid=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der.session_id</w:t>
      </w:r>
      <w:proofErr w:type="spell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cross</w:t>
      </w:r>
      <w:proofErr w:type="gram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 apply 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sys.dm_exec_sql_text</w:t>
      </w:r>
      <w:proofErr w:type="spell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 (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der.sql_handle</w:t>
      </w:r>
      <w:proofErr w:type="spell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 xml:space="preserve">) as </w:t>
      </w:r>
      <w:proofErr w:type="spellStart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dest</w:t>
      </w:r>
      <w:proofErr w:type="spellEnd"/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exec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800000"/>
          <w:sz w:val="19"/>
          <w:szCs w:val="19"/>
          <w:lang w:val="en-US"/>
        </w:rPr>
        <w:t>sp_executesql</w:t>
      </w:r>
      <w:proofErr w:type="spellEnd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@sql2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proofErr w:type="gramEnd"/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lastRenderedPageBreak/>
        <w:t>SELECT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)-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cpu_diff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)-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sum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diskio_diff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sj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name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JobName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proofErr w:type="spell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proofErr w:type="spellEnd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buffer2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buffer2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FROM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#sp_who3_agg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full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outer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join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on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=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left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outer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join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msdb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dbo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sysjobs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sj</w:t>
      </w:r>
      <w:proofErr w:type="spell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on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right(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replace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36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sj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job_id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'-'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00"/>
          <w:sz w:val="19"/>
          <w:szCs w:val="19"/>
          <w:lang w:val="en-US"/>
        </w:rPr>
        <w:t>''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sz w:val="19"/>
          <w:szCs w:val="19"/>
          <w:lang w:val="en-US"/>
        </w:rPr>
        <w:t>16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)=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SUBSTRING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48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16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WHERE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&gt;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50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group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by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spid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hostname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who3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programname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login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cputime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diskio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command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sj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name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FF00FF"/>
          <w:sz w:val="19"/>
          <w:szCs w:val="19"/>
          <w:lang w:val="en-US"/>
        </w:rPr>
        <w:t>convert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varchar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(</w:t>
      </w:r>
      <w:r w:rsidRPr="000E55E0">
        <w:rPr>
          <w:rFonts w:ascii="Consolas" w:hAnsi="Consolas" w:cs="Consolas"/>
          <w:sz w:val="19"/>
          <w:szCs w:val="19"/>
          <w:lang w:val="en-US"/>
        </w:rPr>
        <w:t>8000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),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who4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.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buffer2</w:t>
      </w:r>
      <w:r w:rsidRPr="000E55E0">
        <w:rPr>
          <w:rFonts w:ascii="Consolas" w:hAnsi="Consolas" w:cs="Consolas"/>
          <w:color w:val="808080"/>
          <w:sz w:val="19"/>
          <w:szCs w:val="19"/>
          <w:lang w:val="en-US"/>
        </w:rPr>
        <w:t>)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drop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drop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#sp_who4_agg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DROP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#sp_who3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proofErr w:type="gramStart"/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drop</w:t>
      </w:r>
      <w:proofErr w:type="gramEnd"/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00FF"/>
          <w:sz w:val="19"/>
          <w:szCs w:val="19"/>
          <w:lang w:val="en-US"/>
        </w:rPr>
        <w:t>table</w:t>
      </w:r>
      <w:r w:rsidRPr="000E55E0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0E55E0">
        <w:rPr>
          <w:rFonts w:ascii="Consolas" w:hAnsi="Consolas" w:cs="Consolas"/>
          <w:color w:val="008080"/>
          <w:sz w:val="19"/>
          <w:szCs w:val="19"/>
          <w:lang w:val="en-US"/>
        </w:rPr>
        <w:t>#sp_who4</w:t>
      </w:r>
    </w:p>
    <w:p w:rsidR="000E55E0" w:rsidRPr="000E55E0" w:rsidRDefault="000E55E0" w:rsidP="000E55E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885CF7" w:rsidRPr="000E55E0" w:rsidRDefault="00885CF7">
      <w:pPr>
        <w:rPr>
          <w:lang w:val="en-US"/>
        </w:rPr>
      </w:pPr>
      <w:bookmarkStart w:id="0" w:name="_GoBack"/>
      <w:bookmarkEnd w:id="0"/>
    </w:p>
    <w:sectPr w:rsidR="00885CF7" w:rsidRPr="000E55E0" w:rsidSect="006F266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E0"/>
    <w:rsid w:val="000E55E0"/>
    <w:rsid w:val="0088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F708-FC51-478B-AF3F-EC9BE0DE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Rasmussen</dc:creator>
  <cp:keywords/>
  <dc:description/>
  <cp:lastModifiedBy>Julian Rasmussen</cp:lastModifiedBy>
  <cp:revision>1</cp:revision>
  <dcterms:created xsi:type="dcterms:W3CDTF">2013-06-04T11:40:00Z</dcterms:created>
  <dcterms:modified xsi:type="dcterms:W3CDTF">2013-06-04T11:40:00Z</dcterms:modified>
</cp:coreProperties>
</file>